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851"/>
        <w:bidiVisual/>
        <w:tblW w:w="0" w:type="auto"/>
        <w:tblLook w:val="04A0" w:firstRow="1" w:lastRow="0" w:firstColumn="1" w:lastColumn="0" w:noHBand="0" w:noVBand="1"/>
      </w:tblPr>
      <w:tblGrid>
        <w:gridCol w:w="2684"/>
        <w:gridCol w:w="3544"/>
        <w:gridCol w:w="1843"/>
        <w:gridCol w:w="4673"/>
      </w:tblGrid>
      <w:tr w:rsidR="00C402C9" w:rsidRPr="00CB5EC3" w:rsidTr="00396156">
        <w:trPr>
          <w:trHeight w:val="416"/>
        </w:trPr>
        <w:tc>
          <w:tcPr>
            <w:tcW w:w="12744" w:type="dxa"/>
            <w:gridSpan w:val="4"/>
            <w:shd w:val="clear" w:color="auto" w:fill="F2DBDB" w:themeFill="accent2" w:themeFillTint="33"/>
            <w:vAlign w:val="center"/>
          </w:tcPr>
          <w:p w:rsidR="00C402C9" w:rsidRPr="00396156" w:rsidRDefault="00C402C9" w:rsidP="00FB0797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396156">
              <w:rPr>
                <w:rFonts w:cs="B Nazanin" w:hint="cs"/>
                <w:b/>
                <w:bCs/>
                <w:sz w:val="36"/>
                <w:szCs w:val="36"/>
                <w:rtl/>
              </w:rPr>
              <w:t>برنامه سال</w:t>
            </w:r>
            <w:r w:rsidR="006370CE" w:rsidRPr="00396156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3</w:t>
            </w:r>
            <w:r w:rsidRPr="00396156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دستیاران پزشکی اجتماعی</w:t>
            </w:r>
            <w:r w:rsidR="005C6016" w:rsidRPr="00396156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مهرماه</w:t>
            </w:r>
          </w:p>
        </w:tc>
      </w:tr>
      <w:tr w:rsidR="00C402C9" w:rsidRPr="00CB5EC3" w:rsidTr="00396156">
        <w:tc>
          <w:tcPr>
            <w:tcW w:w="2684" w:type="dxa"/>
            <w:vAlign w:val="center"/>
          </w:tcPr>
          <w:p w:rsidR="00C402C9" w:rsidRPr="00396156" w:rsidRDefault="00C402C9" w:rsidP="00FB0797">
            <w:pPr>
              <w:jc w:val="both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44" w:type="dxa"/>
            <w:vAlign w:val="center"/>
          </w:tcPr>
          <w:p w:rsidR="00C402C9" w:rsidRPr="00396156" w:rsidRDefault="00C402C9" w:rsidP="00FB0797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396156">
              <w:rPr>
                <w:rFonts w:cs="B Nazanin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1843" w:type="dxa"/>
            <w:vAlign w:val="center"/>
          </w:tcPr>
          <w:p w:rsidR="00C402C9" w:rsidRPr="00396156" w:rsidRDefault="00C402C9" w:rsidP="00FB0797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396156">
              <w:rPr>
                <w:rFonts w:cs="B Nazanin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4673" w:type="dxa"/>
            <w:vAlign w:val="center"/>
          </w:tcPr>
          <w:p w:rsidR="00C402C9" w:rsidRPr="00396156" w:rsidRDefault="00C402C9" w:rsidP="00FB0797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396156">
              <w:rPr>
                <w:rFonts w:cs="B Nazanin" w:hint="cs"/>
                <w:b/>
                <w:bCs/>
                <w:sz w:val="36"/>
                <w:szCs w:val="36"/>
                <w:rtl/>
              </w:rPr>
              <w:t>13-15</w:t>
            </w:r>
          </w:p>
        </w:tc>
      </w:tr>
      <w:tr w:rsidR="00C402C9" w:rsidRPr="00CB5EC3" w:rsidTr="00396156">
        <w:tc>
          <w:tcPr>
            <w:tcW w:w="2684" w:type="dxa"/>
            <w:shd w:val="clear" w:color="auto" w:fill="EEECE1" w:themeFill="background2"/>
            <w:vAlign w:val="center"/>
          </w:tcPr>
          <w:p w:rsidR="00C402C9" w:rsidRPr="00396156" w:rsidRDefault="00C402C9" w:rsidP="00FB0797">
            <w:pPr>
              <w:jc w:val="both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396156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شنبه </w:t>
            </w:r>
          </w:p>
        </w:tc>
        <w:tc>
          <w:tcPr>
            <w:tcW w:w="10060" w:type="dxa"/>
            <w:gridSpan w:val="3"/>
            <w:shd w:val="clear" w:color="auto" w:fill="EEECE1" w:themeFill="background2"/>
            <w:vAlign w:val="center"/>
          </w:tcPr>
          <w:p w:rsidR="00C402C9" w:rsidRPr="00396156" w:rsidRDefault="006370CE" w:rsidP="00FB0797">
            <w:pPr>
              <w:jc w:val="both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396156">
              <w:rPr>
                <w:rFonts w:cs="B Nazanin" w:hint="cs"/>
                <w:b/>
                <w:bCs/>
                <w:sz w:val="36"/>
                <w:szCs w:val="36"/>
                <w:rtl/>
              </w:rPr>
              <w:t>کلینیک سالمندی بیمارستان طالقانی</w:t>
            </w:r>
          </w:p>
        </w:tc>
      </w:tr>
      <w:tr w:rsidR="006370CE" w:rsidRPr="00CB5EC3" w:rsidTr="00396156">
        <w:tc>
          <w:tcPr>
            <w:tcW w:w="2684" w:type="dxa"/>
            <w:vAlign w:val="center"/>
          </w:tcPr>
          <w:p w:rsidR="006370CE" w:rsidRPr="00396156" w:rsidRDefault="006370CE" w:rsidP="00FB0797">
            <w:pPr>
              <w:jc w:val="both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396156">
              <w:rPr>
                <w:rFonts w:cs="B Nazanin" w:hint="cs"/>
                <w:b/>
                <w:bCs/>
                <w:sz w:val="36"/>
                <w:szCs w:val="36"/>
                <w:rtl/>
              </w:rPr>
              <w:t>یکشنبه</w:t>
            </w:r>
          </w:p>
        </w:tc>
        <w:tc>
          <w:tcPr>
            <w:tcW w:w="10060" w:type="dxa"/>
            <w:gridSpan w:val="3"/>
            <w:vAlign w:val="center"/>
          </w:tcPr>
          <w:p w:rsidR="006B11F9" w:rsidRPr="00396156" w:rsidRDefault="006370CE" w:rsidP="00FB0797">
            <w:pPr>
              <w:jc w:val="both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396156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بازدید </w:t>
            </w:r>
            <w:r w:rsidR="006B11F9" w:rsidRPr="00396156">
              <w:rPr>
                <w:rFonts w:cs="B Nazanin" w:hint="cs"/>
                <w:b/>
                <w:bCs/>
                <w:sz w:val="36"/>
                <w:szCs w:val="36"/>
                <w:rtl/>
              </w:rPr>
              <w:t>کارآموزی پزشکی اجتماعی</w:t>
            </w:r>
          </w:p>
          <w:p w:rsidR="006B11F9" w:rsidRPr="00396156" w:rsidRDefault="006B11F9" w:rsidP="00FB0797">
            <w:pPr>
              <w:jc w:val="both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396156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و </w:t>
            </w:r>
          </w:p>
          <w:p w:rsidR="006370CE" w:rsidRPr="00396156" w:rsidRDefault="006370CE" w:rsidP="00FB0797">
            <w:pPr>
              <w:jc w:val="both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396156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کار </w:t>
            </w:r>
            <w:r w:rsidR="006B11F9" w:rsidRPr="00396156">
              <w:rPr>
                <w:rFonts w:cs="B Nazanin" w:hint="cs"/>
                <w:b/>
                <w:bCs/>
                <w:sz w:val="36"/>
                <w:szCs w:val="36"/>
                <w:rtl/>
              </w:rPr>
              <w:t>ورزی سلامت خانواده</w:t>
            </w:r>
          </w:p>
        </w:tc>
      </w:tr>
      <w:tr w:rsidR="00C402C9" w:rsidRPr="00CB5EC3" w:rsidTr="00396156">
        <w:tc>
          <w:tcPr>
            <w:tcW w:w="2684" w:type="dxa"/>
            <w:shd w:val="clear" w:color="auto" w:fill="EEECE1" w:themeFill="background2"/>
            <w:vAlign w:val="center"/>
          </w:tcPr>
          <w:p w:rsidR="00C402C9" w:rsidRPr="00396156" w:rsidRDefault="00C402C9" w:rsidP="00FB0797">
            <w:pPr>
              <w:jc w:val="both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396156">
              <w:rPr>
                <w:rFonts w:cs="B Nazanin" w:hint="cs"/>
                <w:b/>
                <w:bCs/>
                <w:sz w:val="36"/>
                <w:szCs w:val="36"/>
                <w:rtl/>
              </w:rPr>
              <w:t>دوشنبه</w:t>
            </w:r>
          </w:p>
        </w:tc>
        <w:tc>
          <w:tcPr>
            <w:tcW w:w="10060" w:type="dxa"/>
            <w:gridSpan w:val="3"/>
            <w:shd w:val="clear" w:color="auto" w:fill="EEECE1" w:themeFill="background2"/>
            <w:vAlign w:val="center"/>
          </w:tcPr>
          <w:p w:rsidR="00C402C9" w:rsidRPr="00396156" w:rsidRDefault="006370CE" w:rsidP="00FB0797">
            <w:pPr>
              <w:jc w:val="both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396156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کلینیک سالمندی بیمارستان طالقانی </w:t>
            </w:r>
          </w:p>
        </w:tc>
      </w:tr>
      <w:tr w:rsidR="00684AE1" w:rsidRPr="00CB5EC3" w:rsidTr="00396156">
        <w:trPr>
          <w:trHeight w:val="778"/>
        </w:trPr>
        <w:tc>
          <w:tcPr>
            <w:tcW w:w="2684" w:type="dxa"/>
            <w:shd w:val="clear" w:color="auto" w:fill="FFFFFF" w:themeFill="background1"/>
            <w:vAlign w:val="center"/>
          </w:tcPr>
          <w:p w:rsidR="00684AE1" w:rsidRPr="00396156" w:rsidRDefault="00684AE1" w:rsidP="00FB0797">
            <w:pPr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396156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سه شنبه </w:t>
            </w:r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:rsidR="00684AE1" w:rsidRPr="00396156" w:rsidRDefault="00684AE1" w:rsidP="00FB0797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396156">
              <w:rPr>
                <w:rFonts w:cs="B Nazanin"/>
                <w:b/>
                <w:bCs/>
                <w:sz w:val="36"/>
                <w:szCs w:val="36"/>
              </w:rPr>
              <w:t>Text review</w:t>
            </w:r>
          </w:p>
        </w:tc>
        <w:tc>
          <w:tcPr>
            <w:tcW w:w="4673" w:type="dxa"/>
            <w:shd w:val="clear" w:color="auto" w:fill="FFFFFF" w:themeFill="background1"/>
            <w:vAlign w:val="center"/>
          </w:tcPr>
          <w:p w:rsidR="00684AE1" w:rsidRPr="00396156" w:rsidRDefault="00684AE1" w:rsidP="00FB0797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396156">
              <w:rPr>
                <w:rFonts w:cs="B Nazanin" w:hint="cs"/>
                <w:b/>
                <w:bCs/>
                <w:sz w:val="36"/>
                <w:szCs w:val="36"/>
                <w:rtl/>
              </w:rPr>
              <w:t>یک هفته در میان)</w:t>
            </w:r>
          </w:p>
          <w:p w:rsidR="00684AE1" w:rsidRPr="00396156" w:rsidRDefault="00684AE1" w:rsidP="00FB0797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396156">
              <w:rPr>
                <w:rFonts w:cs="B Nazanin" w:hint="cs"/>
                <w:b/>
                <w:bCs/>
                <w:sz w:val="36"/>
                <w:szCs w:val="36"/>
                <w:rtl/>
              </w:rPr>
              <w:t>سمینار /ژورنال کلاب</w:t>
            </w:r>
          </w:p>
        </w:tc>
      </w:tr>
      <w:tr w:rsidR="00C402C9" w:rsidRPr="00CB5EC3" w:rsidTr="00396156">
        <w:tc>
          <w:tcPr>
            <w:tcW w:w="2684" w:type="dxa"/>
            <w:vAlign w:val="center"/>
          </w:tcPr>
          <w:p w:rsidR="00C402C9" w:rsidRPr="00396156" w:rsidRDefault="00C402C9" w:rsidP="00FB0797">
            <w:pPr>
              <w:jc w:val="both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396156">
              <w:rPr>
                <w:rFonts w:cs="B Nazanin" w:hint="cs"/>
                <w:b/>
                <w:bCs/>
                <w:sz w:val="36"/>
                <w:szCs w:val="36"/>
                <w:rtl/>
              </w:rPr>
              <w:t>چهارشنبه</w:t>
            </w:r>
          </w:p>
        </w:tc>
        <w:tc>
          <w:tcPr>
            <w:tcW w:w="10060" w:type="dxa"/>
            <w:gridSpan w:val="3"/>
            <w:vAlign w:val="center"/>
          </w:tcPr>
          <w:p w:rsidR="006370CE" w:rsidRPr="00396156" w:rsidRDefault="006370CE" w:rsidP="00FB0797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396156">
              <w:rPr>
                <w:rFonts w:cs="B Nazanin" w:hint="cs"/>
                <w:b/>
                <w:bCs/>
                <w:sz w:val="36"/>
                <w:szCs w:val="36"/>
                <w:rtl/>
              </w:rPr>
              <w:t>مراکز جامع سلامت و مدیریت پروژه های برنامه تماس 3</w:t>
            </w:r>
          </w:p>
          <w:p w:rsidR="00C402C9" w:rsidRPr="00396156" w:rsidRDefault="00C402C9" w:rsidP="00FB0797">
            <w:pPr>
              <w:jc w:val="both"/>
              <w:rPr>
                <w:sz w:val="36"/>
                <w:szCs w:val="36"/>
                <w:rtl/>
              </w:rPr>
            </w:pPr>
          </w:p>
        </w:tc>
      </w:tr>
    </w:tbl>
    <w:p w:rsidR="00C402C9" w:rsidRDefault="00C402C9" w:rsidP="00440539">
      <w:pPr>
        <w:jc w:val="both"/>
        <w:rPr>
          <w:rtl/>
        </w:rPr>
      </w:pPr>
    </w:p>
    <w:p w:rsidR="005257AC" w:rsidRDefault="005257AC" w:rsidP="00440539">
      <w:pPr>
        <w:jc w:val="both"/>
        <w:rPr>
          <w:rtl/>
        </w:rPr>
      </w:pPr>
    </w:p>
    <w:p w:rsidR="005257AC" w:rsidRDefault="005257AC" w:rsidP="00440539">
      <w:pPr>
        <w:jc w:val="both"/>
        <w:rPr>
          <w:rtl/>
        </w:rPr>
      </w:pPr>
    </w:p>
    <w:p w:rsidR="007C0E1D" w:rsidRDefault="007C0E1D" w:rsidP="00440539">
      <w:pPr>
        <w:jc w:val="both"/>
        <w:rPr>
          <w:rtl/>
        </w:rPr>
      </w:pPr>
    </w:p>
    <w:p w:rsidR="007C0E1D" w:rsidRDefault="007C0E1D" w:rsidP="00440539">
      <w:pPr>
        <w:jc w:val="both"/>
        <w:rPr>
          <w:rtl/>
        </w:rPr>
      </w:pPr>
    </w:p>
    <w:p w:rsidR="007C0E1D" w:rsidRDefault="007C0E1D" w:rsidP="00440539">
      <w:pPr>
        <w:jc w:val="both"/>
        <w:rPr>
          <w:rtl/>
        </w:rPr>
      </w:pPr>
    </w:p>
    <w:p w:rsidR="007C0E1D" w:rsidRDefault="007C0E1D" w:rsidP="00440539">
      <w:pPr>
        <w:jc w:val="both"/>
        <w:rPr>
          <w:rtl/>
        </w:rPr>
      </w:pPr>
    </w:p>
    <w:p w:rsidR="007C0E1D" w:rsidRDefault="007C0E1D" w:rsidP="00440539">
      <w:pPr>
        <w:jc w:val="both"/>
        <w:rPr>
          <w:rtl/>
        </w:rPr>
      </w:pPr>
      <w:bookmarkStart w:id="0" w:name="_GoBack"/>
      <w:bookmarkEnd w:id="0"/>
    </w:p>
    <w:p w:rsidR="007C0E1D" w:rsidRDefault="007C0E1D" w:rsidP="00440539">
      <w:pPr>
        <w:jc w:val="both"/>
        <w:rPr>
          <w:rtl/>
        </w:rPr>
      </w:pPr>
    </w:p>
    <w:p w:rsidR="007C0E1D" w:rsidRDefault="007C0E1D" w:rsidP="00440539">
      <w:pPr>
        <w:jc w:val="both"/>
        <w:rPr>
          <w:rtl/>
        </w:rPr>
      </w:pPr>
    </w:p>
    <w:p w:rsidR="007C0E1D" w:rsidRDefault="007C0E1D" w:rsidP="00440539">
      <w:pPr>
        <w:jc w:val="both"/>
        <w:rPr>
          <w:rtl/>
        </w:rPr>
      </w:pPr>
    </w:p>
    <w:p w:rsidR="007C0E1D" w:rsidRDefault="007C0E1D" w:rsidP="00440539">
      <w:pPr>
        <w:jc w:val="both"/>
        <w:rPr>
          <w:rtl/>
        </w:rPr>
      </w:pPr>
    </w:p>
    <w:p w:rsidR="007C0E1D" w:rsidRDefault="007C0E1D" w:rsidP="00440539">
      <w:pPr>
        <w:jc w:val="both"/>
        <w:rPr>
          <w:rtl/>
        </w:rPr>
      </w:pPr>
    </w:p>
    <w:p w:rsidR="007C0E1D" w:rsidRDefault="007C0E1D" w:rsidP="00440539">
      <w:pPr>
        <w:jc w:val="both"/>
        <w:rPr>
          <w:rtl/>
        </w:rPr>
      </w:pPr>
    </w:p>
    <w:p w:rsidR="007C0E1D" w:rsidRDefault="007C0E1D" w:rsidP="00440539">
      <w:pPr>
        <w:jc w:val="both"/>
        <w:rPr>
          <w:rtl/>
        </w:rPr>
      </w:pPr>
    </w:p>
    <w:p w:rsidR="005C6016" w:rsidRDefault="005C6016" w:rsidP="00440539">
      <w:pPr>
        <w:jc w:val="both"/>
        <w:rPr>
          <w:rtl/>
        </w:rPr>
      </w:pPr>
    </w:p>
    <w:sectPr w:rsidR="005C6016" w:rsidSect="00FB0797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345A0"/>
    <w:multiLevelType w:val="hybridMultilevel"/>
    <w:tmpl w:val="7F020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C9"/>
    <w:rsid w:val="0008316F"/>
    <w:rsid w:val="001F484F"/>
    <w:rsid w:val="00396156"/>
    <w:rsid w:val="00440539"/>
    <w:rsid w:val="005257AC"/>
    <w:rsid w:val="005C6016"/>
    <w:rsid w:val="00612C6E"/>
    <w:rsid w:val="006370CE"/>
    <w:rsid w:val="006841A2"/>
    <w:rsid w:val="00684AE1"/>
    <w:rsid w:val="006B11F9"/>
    <w:rsid w:val="006C2DFD"/>
    <w:rsid w:val="007C0E1D"/>
    <w:rsid w:val="008245DA"/>
    <w:rsid w:val="00AD3FAF"/>
    <w:rsid w:val="00AE05E3"/>
    <w:rsid w:val="00AF0213"/>
    <w:rsid w:val="00B86178"/>
    <w:rsid w:val="00BB2328"/>
    <w:rsid w:val="00BC3CB4"/>
    <w:rsid w:val="00C1764E"/>
    <w:rsid w:val="00C402C9"/>
    <w:rsid w:val="00C47A9E"/>
    <w:rsid w:val="00CB4EA3"/>
    <w:rsid w:val="00CB5EC3"/>
    <w:rsid w:val="00CD6515"/>
    <w:rsid w:val="00DE3FF7"/>
    <w:rsid w:val="00DF4215"/>
    <w:rsid w:val="00E16D78"/>
    <w:rsid w:val="00E71DF5"/>
    <w:rsid w:val="00EA116E"/>
    <w:rsid w:val="00F409AB"/>
    <w:rsid w:val="00F977E9"/>
    <w:rsid w:val="00FB0797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38330E-407C-40B0-932F-624058EA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1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70CE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mohseni</dc:creator>
  <cp:lastModifiedBy>Maryam Sabokseir</cp:lastModifiedBy>
  <cp:revision>4</cp:revision>
  <cp:lastPrinted>2025-09-15T08:14:00Z</cp:lastPrinted>
  <dcterms:created xsi:type="dcterms:W3CDTF">2025-09-15T07:57:00Z</dcterms:created>
  <dcterms:modified xsi:type="dcterms:W3CDTF">2025-09-15T08:20:00Z</dcterms:modified>
</cp:coreProperties>
</file>